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9" w:rsidRPr="005700B9" w:rsidRDefault="005700B9" w:rsidP="0057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B9">
        <w:rPr>
          <w:rFonts w:ascii="Times New Roman" w:hAnsi="Times New Roman" w:cs="Times New Roman"/>
          <w:b/>
          <w:sz w:val="28"/>
          <w:szCs w:val="28"/>
        </w:rPr>
        <w:t>NASZE OSIĄGNIĘCIA</w:t>
      </w:r>
    </w:p>
    <w:p w:rsidR="008B4B6F" w:rsidRPr="005700B9" w:rsidRDefault="005700B9" w:rsidP="0057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B9">
        <w:rPr>
          <w:rFonts w:ascii="Times New Roman" w:hAnsi="Times New Roman" w:cs="Times New Roman"/>
          <w:b/>
          <w:sz w:val="28"/>
          <w:szCs w:val="28"/>
        </w:rPr>
        <w:t>Laureaci konkursów w roku szkolnym 2016/2017</w:t>
      </w:r>
    </w:p>
    <w:p w:rsidR="005700B9" w:rsidRDefault="005700B9" w:rsidP="00570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B9">
        <w:rPr>
          <w:rFonts w:ascii="Times New Roman" w:hAnsi="Times New Roman" w:cs="Times New Roman"/>
          <w:b/>
          <w:sz w:val="28"/>
          <w:szCs w:val="28"/>
        </w:rPr>
        <w:t>Klasy I-III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4"/>
        <w:gridCol w:w="2098"/>
        <w:gridCol w:w="2098"/>
      </w:tblGrid>
      <w:tr w:rsidR="005700B9" w:rsidRPr="00B24266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Imię i nazwisko ucznia </w:t>
            </w:r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klasa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Nazwa konkursu</w:t>
            </w:r>
          </w:p>
          <w:p w:rsidR="005700B9" w:rsidRPr="00B24266" w:rsidRDefault="005700B9" w:rsidP="00AD25AB">
            <w:pPr>
              <w:spacing w:after="0" w:line="240" w:lineRule="auto"/>
            </w:pPr>
          </w:p>
        </w:tc>
        <w:tc>
          <w:tcPr>
            <w:tcW w:w="2098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Miejsce 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Maciej Sadło </w:t>
            </w:r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3f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Ogólnopolski Konkurs Plastyczny  „Bajkowe Kukiełki” </w:t>
            </w:r>
          </w:p>
          <w:p w:rsidR="005700B9" w:rsidRPr="00B24266" w:rsidRDefault="005700B9" w:rsidP="00AD25AB">
            <w:pPr>
              <w:spacing w:after="0" w:line="240" w:lineRule="auto"/>
            </w:pP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 m.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Maciej Sadło </w:t>
            </w:r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3f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plastyczny „Moja miejscowość </w:t>
            </w:r>
            <w:r>
              <w:t>na znaczku pocztowym”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bookmarkStart w:id="0" w:name="_GoBack"/>
            <w:bookmarkEnd w:id="0"/>
            <w:r>
              <w:t xml:space="preserve"> wyróżnienie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>Patrycja   Krawczyk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3f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Ogólnopolski Konkurs Plastyczny dla Dzieci i Młodzieży „25 lat PSP – Profesjo</w:t>
            </w:r>
            <w:r>
              <w:t>nalni , Sprawni , Pomocni”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 m.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Julia Figas 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I a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Ogólnopolski Konkurs Plastyczny dla Dzieci i Młodzieży „25 lat PSP – Profesjon</w:t>
            </w:r>
            <w:r>
              <w:t xml:space="preserve">alni , Sprawni , Pomocni”,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 m.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Jan Wrzos – Kuśmirek</w:t>
            </w:r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3f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Powiatowy konkurs Recytatorski kl. III,</w:t>
            </w:r>
          </w:p>
          <w:p w:rsidR="005700B9" w:rsidRPr="00B24266" w:rsidRDefault="005700B9" w:rsidP="00AD25A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 m.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Olga Janusiewicz </w:t>
            </w:r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3c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Powiatowy konkurs Recytatorski kl. III</w:t>
            </w:r>
          </w:p>
          <w:p w:rsidR="005700B9" w:rsidRPr="00B24266" w:rsidRDefault="005700B9" w:rsidP="00AD25A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III m.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Kryspin </w:t>
            </w:r>
            <w:proofErr w:type="spellStart"/>
            <w:r>
              <w:t>Falfura</w:t>
            </w:r>
            <w:proofErr w:type="spellEnd"/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 c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wiedzy o krajach Unii Europejskiej </w:t>
            </w:r>
          </w:p>
          <w:p w:rsidR="005700B9" w:rsidRPr="00B24266" w:rsidRDefault="005700B9" w:rsidP="00AD25AB">
            <w:pPr>
              <w:spacing w:after="0" w:line="240" w:lineRule="auto"/>
            </w:pP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V m.</w:t>
            </w:r>
          </w:p>
        </w:tc>
      </w:tr>
      <w:tr w:rsidR="005700B9" w:rsidTr="00AD25AB">
        <w:tc>
          <w:tcPr>
            <w:tcW w:w="1412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 xml:space="preserve">Kryspin </w:t>
            </w:r>
            <w:proofErr w:type="spellStart"/>
            <w:r>
              <w:t>Falfura</w:t>
            </w:r>
            <w:proofErr w:type="spellEnd"/>
          </w:p>
        </w:tc>
        <w:tc>
          <w:tcPr>
            <w:tcW w:w="714" w:type="dxa"/>
          </w:tcPr>
          <w:p w:rsidR="005700B9" w:rsidRPr="00B24266" w:rsidRDefault="005700B9" w:rsidP="00AD25AB">
            <w:pPr>
              <w:spacing w:after="0" w:line="240" w:lineRule="auto"/>
            </w:pPr>
            <w:r>
              <w:t>3 c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Powiatowy konkurs ortografi</w:t>
            </w:r>
            <w:r>
              <w:t xml:space="preserve">czny kl. III „Złote Pióro”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 m.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Patrycja Poprawa 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3b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Powiatowy konkurs ortograf</w:t>
            </w:r>
            <w:r>
              <w:t xml:space="preserve">iczny kl. III „Złote Pióro” 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Mateusz Orleański 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3d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Matematyczny kl. III ‘Wesołe Myślenie” </w:t>
            </w:r>
          </w:p>
          <w:p w:rsidR="005700B9" w:rsidRDefault="005700B9" w:rsidP="00AD25A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 m.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Stanisław Jasiński 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3b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Matematyczny kl. III </w:t>
            </w:r>
            <w:r>
              <w:lastRenderedPageBreak/>
              <w:t xml:space="preserve">‘Wesołe Myślenie”  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lastRenderedPageBreak/>
              <w:t>V m.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lastRenderedPageBreak/>
              <w:t>Hanna Otfinowska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3e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</w:t>
            </w:r>
            <w:r>
              <w:t>kl. III „Mistrz Rachunku”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 m.</w:t>
            </w:r>
          </w:p>
        </w:tc>
      </w:tr>
      <w:tr w:rsidR="005700B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Nadia Cichy 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3c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 xml:space="preserve">Powiatowy konkurs </w:t>
            </w:r>
            <w:r>
              <w:t>kl. III „Mistrz Rachunku”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</w:pPr>
            <w:r>
              <w:t>II m.</w:t>
            </w:r>
          </w:p>
        </w:tc>
      </w:tr>
      <w:tr w:rsidR="005700B9" w:rsidRPr="00AA1DD9" w:rsidTr="00AD25AB">
        <w:tc>
          <w:tcPr>
            <w:tcW w:w="1412" w:type="dxa"/>
          </w:tcPr>
          <w:p w:rsidR="005700B9" w:rsidRDefault="005700B9" w:rsidP="00AD25AB">
            <w:pPr>
              <w:spacing w:after="0" w:line="240" w:lineRule="auto"/>
            </w:pPr>
            <w:r>
              <w:t>Emilia Wilk</w:t>
            </w:r>
          </w:p>
        </w:tc>
        <w:tc>
          <w:tcPr>
            <w:tcW w:w="714" w:type="dxa"/>
          </w:tcPr>
          <w:p w:rsidR="005700B9" w:rsidRDefault="005700B9" w:rsidP="00AD25AB">
            <w:pPr>
              <w:spacing w:after="0" w:line="240" w:lineRule="auto"/>
            </w:pPr>
            <w:r>
              <w:t>3d</w:t>
            </w:r>
          </w:p>
        </w:tc>
        <w:tc>
          <w:tcPr>
            <w:tcW w:w="2098" w:type="dxa"/>
          </w:tcPr>
          <w:p w:rsidR="005700B9" w:rsidRDefault="005700B9" w:rsidP="00AD25AB">
            <w:pPr>
              <w:spacing w:after="0" w:line="240" w:lineRule="auto"/>
              <w:rPr>
                <w:lang w:val="en-US"/>
              </w:rPr>
            </w:pPr>
            <w:r w:rsidRPr="00AA1DD9">
              <w:rPr>
                <w:lang w:val="en-US"/>
              </w:rPr>
              <w:t xml:space="preserve">Macmillan Primary School </w:t>
            </w:r>
            <w:proofErr w:type="spellStart"/>
            <w:r w:rsidRPr="00AA1DD9">
              <w:rPr>
                <w:lang w:val="en-US"/>
              </w:rPr>
              <w:t>Tounament</w:t>
            </w:r>
            <w:proofErr w:type="spellEnd"/>
            <w:r w:rsidRPr="00AA1DD9">
              <w:rPr>
                <w:lang w:val="en-US"/>
              </w:rPr>
              <w:t xml:space="preserve"> V</w:t>
            </w:r>
          </w:p>
          <w:p w:rsidR="005700B9" w:rsidRPr="00AA1DD9" w:rsidRDefault="005700B9" w:rsidP="00AD25A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Powiatowy</w:t>
            </w:r>
            <w:proofErr w:type="spellEnd"/>
            <w:r>
              <w:rPr>
                <w:lang w:val="en-US"/>
              </w:rPr>
              <w:t xml:space="preserve">, </w:t>
            </w:r>
          </w:p>
        </w:tc>
        <w:tc>
          <w:tcPr>
            <w:tcW w:w="2098" w:type="dxa"/>
          </w:tcPr>
          <w:p w:rsidR="005700B9" w:rsidRPr="00AA1DD9" w:rsidRDefault="005700B9" w:rsidP="00AD25A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III m.</w:t>
            </w:r>
          </w:p>
        </w:tc>
      </w:tr>
    </w:tbl>
    <w:p w:rsidR="005700B9" w:rsidRDefault="005700B9" w:rsidP="005700B9">
      <w:pPr>
        <w:rPr>
          <w:rFonts w:ascii="Times New Roman" w:hAnsi="Times New Roman" w:cs="Times New Roman"/>
          <w:b/>
          <w:sz w:val="24"/>
          <w:szCs w:val="24"/>
        </w:rPr>
      </w:pPr>
    </w:p>
    <w:p w:rsidR="006F1E2F" w:rsidRPr="005700B9" w:rsidRDefault="006F1E2F" w:rsidP="006F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B9">
        <w:rPr>
          <w:rFonts w:ascii="Times New Roman" w:hAnsi="Times New Roman" w:cs="Times New Roman"/>
          <w:b/>
          <w:sz w:val="28"/>
          <w:szCs w:val="28"/>
        </w:rPr>
        <w:t>Laureaci konkursów w roku szkolnym 2016/2017</w:t>
      </w:r>
    </w:p>
    <w:p w:rsidR="006F1E2F" w:rsidRDefault="006F1E2F" w:rsidP="006F1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B9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>
        <w:rPr>
          <w:rFonts w:ascii="Times New Roman" w:hAnsi="Times New Roman" w:cs="Times New Roman"/>
          <w:b/>
          <w:sz w:val="28"/>
          <w:szCs w:val="28"/>
        </w:rPr>
        <w:t>IV- VI</w:t>
      </w:r>
    </w:p>
    <w:p w:rsidR="006F1E2F" w:rsidRDefault="006F1E2F" w:rsidP="006F1E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500"/>
        <w:gridCol w:w="2248"/>
      </w:tblGrid>
      <w:tr w:rsidR="006F1E2F" w:rsidRPr="00B24266" w:rsidTr="006F1E2F">
        <w:tc>
          <w:tcPr>
            <w:tcW w:w="1899" w:type="dxa"/>
          </w:tcPr>
          <w:p w:rsidR="006F1E2F" w:rsidRPr="00B24266" w:rsidRDefault="006F1E2F" w:rsidP="00AD25AB">
            <w:pPr>
              <w:spacing w:after="0" w:line="240" w:lineRule="auto"/>
            </w:pPr>
            <w:r w:rsidRPr="00B24266">
              <w:t>Imię i nazwisko ucznia klas</w:t>
            </w:r>
            <w:r>
              <w:t xml:space="preserve">  IV - VI</w:t>
            </w: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Nazwa konkursu</w:t>
            </w:r>
          </w:p>
        </w:tc>
        <w:tc>
          <w:tcPr>
            <w:tcW w:w="2248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 xml:space="preserve">Miejsce </w:t>
            </w:r>
          </w:p>
        </w:tc>
      </w:tr>
      <w:tr w:rsidR="006F1E2F" w:rsidTr="006F1E2F">
        <w:tc>
          <w:tcPr>
            <w:tcW w:w="1899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 xml:space="preserve">Wiktoria </w:t>
            </w:r>
            <w:proofErr w:type="spellStart"/>
            <w:r>
              <w:t>Durbajło</w:t>
            </w:r>
            <w:proofErr w:type="spellEnd"/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VIII Powiatowy Konkurs Ortograficzny dla kl</w:t>
            </w:r>
            <w:r>
              <w:t xml:space="preserve">as V „Z ortografią na ty” 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Pr="00B24266" w:rsidRDefault="006F1E2F" w:rsidP="00AD25AB">
            <w:pPr>
              <w:spacing w:after="0" w:line="240" w:lineRule="auto"/>
            </w:pPr>
            <w:r>
              <w:t xml:space="preserve">Szymon </w:t>
            </w:r>
            <w:proofErr w:type="spellStart"/>
            <w:r>
              <w:t>Hupa</w:t>
            </w:r>
            <w:proofErr w:type="spellEnd"/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Finalista Wojewódzkiego Konkursu „Zdolny Ślązaczek” z j. polskiego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Finalista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B24266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 xml:space="preserve">Finalista Wojewódzkiego Konkursu „Zdolny Ślązaczek” z matematyki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Finalista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B24266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XVII Turniej </w:t>
            </w:r>
            <w:proofErr w:type="spellStart"/>
            <w:r>
              <w:t>Regionalno</w:t>
            </w:r>
            <w:proofErr w:type="spellEnd"/>
            <w:r>
              <w:t xml:space="preserve"> Ekolog</w:t>
            </w:r>
            <w:r>
              <w:t xml:space="preserve">iczny „Nasza Mała Ojczyzna,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IV m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B24266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XVII Powiatowy Konkurs </w:t>
            </w:r>
            <w:r>
              <w:t>Matematyczny kl. VI „Potęga”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Im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B24266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Powiatowy konkurs </w:t>
            </w:r>
            <w:r>
              <w:t>matematyczny „</w:t>
            </w:r>
            <w:proofErr w:type="spellStart"/>
            <w:r>
              <w:t>Vieteliada</w:t>
            </w:r>
            <w:proofErr w:type="spellEnd"/>
            <w:r>
              <w:t>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Pr="00B24266" w:rsidRDefault="006F1E2F" w:rsidP="00AD25AB">
            <w:pPr>
              <w:spacing w:after="0" w:line="240" w:lineRule="auto"/>
            </w:pPr>
            <w:r>
              <w:t>Paweł Solecki</w:t>
            </w: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Wojewódzki Konkurs L</w:t>
            </w:r>
            <w:r>
              <w:t xml:space="preserve">ingwistyczny „Wieża Babel” 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V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Powiatowy Konkurs „Ścieżkam</w:t>
            </w:r>
            <w:r>
              <w:t xml:space="preserve">i życia   św. Jadwigi Śl.”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Wojewódzki Ko</w:t>
            </w:r>
            <w:r>
              <w:t xml:space="preserve">nkurs „Losy Żołnierza”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Laureat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XVII Powiatowy Konkurs Ma</w:t>
            </w:r>
            <w:r>
              <w:t>tematyczny kl. VI „Potęga”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Reli</w:t>
            </w:r>
            <w:r>
              <w:t>gijny „Znam Jana Pawła II”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</w:t>
            </w:r>
            <w:r>
              <w:t xml:space="preserve"> matematyczny „</w:t>
            </w:r>
            <w:proofErr w:type="spellStart"/>
            <w:r>
              <w:t>Vieteliada</w:t>
            </w:r>
            <w:proofErr w:type="spellEnd"/>
            <w:r>
              <w:t>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II Konkurs Hist</w:t>
            </w:r>
            <w:r>
              <w:t>oryczny ‘Historia Polski”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Default="006F1E2F" w:rsidP="00AD25AB">
            <w:pPr>
              <w:spacing w:after="0" w:line="240" w:lineRule="auto"/>
            </w:pPr>
            <w:r>
              <w:t>Patrycja Budzyń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wiedzy o krajach niemieckojęzycznych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‘Wi</w:t>
            </w:r>
            <w:r>
              <w:t xml:space="preserve">edzy o Wielkiej Brytanii”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V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</w:t>
            </w:r>
            <w:r>
              <w:t>kurs „Triduum Paschalne”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Default="006F1E2F" w:rsidP="00AD25AB">
            <w:pPr>
              <w:spacing w:after="0" w:line="240" w:lineRule="auto"/>
            </w:pPr>
            <w:r>
              <w:t>Mikołaj Kubaszewski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wied</w:t>
            </w:r>
            <w:r>
              <w:t>zy o krajach niemieckojęzycznych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IV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</w:t>
            </w:r>
            <w:r>
              <w:t>owy Konkurs Mitologiczny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RPr="009B634B" w:rsidTr="006F1E2F">
        <w:tc>
          <w:tcPr>
            <w:tcW w:w="1899" w:type="dxa"/>
            <w:vMerge w:val="restart"/>
          </w:tcPr>
          <w:p w:rsidR="006F1E2F" w:rsidRPr="009B634B" w:rsidRDefault="006F1E2F" w:rsidP="00AD25AB">
            <w:pPr>
              <w:spacing w:after="0" w:line="240" w:lineRule="auto"/>
            </w:pPr>
            <w:proofErr w:type="spellStart"/>
            <w:r w:rsidRPr="009B634B">
              <w:t>Emelie</w:t>
            </w:r>
            <w:proofErr w:type="spellEnd"/>
            <w:r w:rsidRPr="009B634B">
              <w:t xml:space="preserve"> </w:t>
            </w:r>
            <w:proofErr w:type="spellStart"/>
            <w:r w:rsidRPr="009B634B">
              <w:t>Kunkel</w:t>
            </w:r>
            <w:proofErr w:type="spellEnd"/>
            <w:r w:rsidRPr="009B634B">
              <w:t xml:space="preserve"> </w:t>
            </w:r>
          </w:p>
        </w:tc>
        <w:tc>
          <w:tcPr>
            <w:tcW w:w="4500" w:type="dxa"/>
          </w:tcPr>
          <w:p w:rsidR="006F1E2F" w:rsidRPr="009B634B" w:rsidRDefault="006F1E2F" w:rsidP="00AD25AB">
            <w:pPr>
              <w:spacing w:after="0" w:line="240" w:lineRule="auto"/>
            </w:pPr>
            <w:r w:rsidRPr="009B634B">
              <w:t>Laureat Wojewódzkiego Konkur</w:t>
            </w:r>
            <w:r>
              <w:t>su „Zdolny Ślązaczek” z j. niemieckiego</w:t>
            </w:r>
          </w:p>
          <w:p w:rsidR="006F1E2F" w:rsidRPr="009B634B" w:rsidRDefault="006F1E2F" w:rsidP="00AD25AB">
            <w:pPr>
              <w:spacing w:after="0" w:line="240" w:lineRule="auto"/>
            </w:pPr>
          </w:p>
        </w:tc>
        <w:tc>
          <w:tcPr>
            <w:tcW w:w="2248" w:type="dxa"/>
          </w:tcPr>
          <w:p w:rsidR="006F1E2F" w:rsidRPr="009B634B" w:rsidRDefault="006F1E2F" w:rsidP="00AD25AB">
            <w:pPr>
              <w:spacing w:after="0" w:line="240" w:lineRule="auto"/>
            </w:pPr>
            <w:r w:rsidRPr="009B634B">
              <w:t>Laureat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9B634B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Pr="009B634B" w:rsidRDefault="006F1E2F" w:rsidP="00AD25AB">
            <w:pPr>
              <w:spacing w:after="0" w:line="240" w:lineRule="auto"/>
            </w:pPr>
            <w:r>
              <w:t>Powiatowy konkurs recyt</w:t>
            </w:r>
            <w:r>
              <w:t>atorski z j. niemieckiego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 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Pr="009B634B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IV Powiatow</w:t>
            </w:r>
            <w:r>
              <w:t xml:space="preserve">y Konkurs J. Niemieckiego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</w:tcPr>
          <w:p w:rsidR="006F1E2F" w:rsidRPr="009B634B" w:rsidRDefault="006F1E2F" w:rsidP="00AD25AB">
            <w:pPr>
              <w:spacing w:after="0" w:line="240" w:lineRule="auto"/>
            </w:pPr>
            <w:r>
              <w:t xml:space="preserve">Maja Grodzicka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recy</w:t>
            </w:r>
            <w:r>
              <w:t xml:space="preserve">tatorski z j. niemieckiego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IV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Default="006F1E2F" w:rsidP="00AD25AB">
            <w:pPr>
              <w:spacing w:after="0" w:line="240" w:lineRule="auto"/>
            </w:pPr>
            <w:r>
              <w:t>Joanna Zawadka</w:t>
            </w:r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>Powiatowy Konkurs „Ścieżka</w:t>
            </w:r>
            <w:r>
              <w:t>mi życia   św. Jadwigi Śl.”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VIII Powiatowy Konkurs r</w:t>
            </w:r>
            <w:r>
              <w:t xml:space="preserve">ecytatorski z języka angielskiego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IV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Powiatowy Konkurs Recytatorski kl. VI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Artur </w:t>
            </w:r>
            <w:proofErr w:type="spellStart"/>
            <w:r>
              <w:t>Ćwikłowski</w:t>
            </w:r>
            <w:proofErr w:type="spellEnd"/>
          </w:p>
        </w:tc>
        <w:tc>
          <w:tcPr>
            <w:tcW w:w="4500" w:type="dxa"/>
          </w:tcPr>
          <w:p w:rsidR="006F1E2F" w:rsidRPr="00B24266" w:rsidRDefault="006F1E2F" w:rsidP="00AD25AB">
            <w:pPr>
              <w:spacing w:after="0" w:line="240" w:lineRule="auto"/>
            </w:pPr>
            <w:r>
              <w:t xml:space="preserve">Powiatowy konkurs </w:t>
            </w:r>
            <w:r>
              <w:t xml:space="preserve">Baśniowy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III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Default="006F1E2F" w:rsidP="00AD25AB">
            <w:pPr>
              <w:spacing w:after="0" w:line="240" w:lineRule="auto"/>
            </w:pPr>
            <w:r>
              <w:t xml:space="preserve">Milena Pałko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Powiatowy konkurs Baśniowy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V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XVIII </w:t>
            </w:r>
            <w:r>
              <w:t>Dyktando O Złotą Skuwkę kl. IV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Jakub Michalak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</w:t>
            </w:r>
            <w:r>
              <w:t xml:space="preserve"> Matematyczny „Mistrz rachunku”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Magdalena Wojtkowiak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Powiatowy Konkurs </w:t>
            </w:r>
            <w:r>
              <w:t>Matematyczny „Mistrz rachunku”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  <w:jc w:val="center"/>
            </w:pPr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Hupa</w:t>
            </w:r>
            <w:proofErr w:type="spellEnd"/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Mat</w:t>
            </w:r>
            <w:r>
              <w:t>ematyczny „Sprawnie liczę”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proofErr w:type="spellStart"/>
            <w:r>
              <w:t>IIm</w:t>
            </w:r>
            <w:proofErr w:type="spellEnd"/>
            <w:r>
              <w:t>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Tomasz Gliszczyński</w:t>
            </w:r>
          </w:p>
        </w:tc>
        <w:tc>
          <w:tcPr>
            <w:tcW w:w="4500" w:type="dxa"/>
          </w:tcPr>
          <w:p w:rsidR="006F1E2F" w:rsidRDefault="006F1E2F" w:rsidP="006F1E2F">
            <w:pPr>
              <w:spacing w:after="0" w:line="240" w:lineRule="auto"/>
            </w:pPr>
            <w:r>
              <w:t>Powiatowy Konkurs Ma</w:t>
            </w:r>
            <w:r>
              <w:t xml:space="preserve">tematyczny </w:t>
            </w:r>
          </w:p>
          <w:p w:rsidR="006F1E2F" w:rsidRDefault="006F1E2F" w:rsidP="006F1E2F">
            <w:pPr>
              <w:spacing w:after="0" w:line="240" w:lineRule="auto"/>
              <w:jc w:val="both"/>
            </w:pPr>
            <w:r>
              <w:t>„Sprawnie liczę”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proofErr w:type="spellStart"/>
            <w:r>
              <w:t>Vm</w:t>
            </w:r>
            <w:proofErr w:type="spellEnd"/>
            <w:r>
              <w:t>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Drużyna DMM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Dolnośląskie Mecze Ma</w:t>
            </w:r>
            <w:r>
              <w:t xml:space="preserve">tematyczne – Drużyna SP 3 </w:t>
            </w:r>
            <w:r>
              <w:t xml:space="preserve">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Emilia Kowalik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Międzyregionalny Przegląd Piosen</w:t>
            </w:r>
            <w:r>
              <w:t xml:space="preserve">ki Obcojęzycznej w Wołowie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Małgorzata </w:t>
            </w:r>
            <w:proofErr w:type="spellStart"/>
            <w:r>
              <w:t>Biarda</w:t>
            </w:r>
            <w:proofErr w:type="spellEnd"/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Powiatowy </w:t>
            </w:r>
            <w:r>
              <w:t>konkurs „Triduum Paschalne”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Kurnicka</w:t>
            </w:r>
            <w:proofErr w:type="spellEnd"/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„Triduum</w:t>
            </w:r>
            <w:r>
              <w:t xml:space="preserve"> Paschalne”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proofErr w:type="spellStart"/>
            <w:r>
              <w:t>IIm</w:t>
            </w:r>
            <w:proofErr w:type="spellEnd"/>
            <w:r>
              <w:t>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Maja Paterek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VIII Konkurs In</w:t>
            </w:r>
            <w:r>
              <w:t>formatyczny „</w:t>
            </w:r>
            <w:proofErr w:type="spellStart"/>
            <w:r>
              <w:t>MultiPolak</w:t>
            </w:r>
            <w:proofErr w:type="spellEnd"/>
            <w:r>
              <w:t xml:space="preserve">”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IV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Alan Łuczyński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Gminny Turniej „Bezpieczeństwo w ruch</w:t>
            </w:r>
            <w:r>
              <w:t xml:space="preserve">u drogowym”, Drużyna SP 3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Iga Góral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Gminny Turniej „Bezpieczeństwo w ruch</w:t>
            </w:r>
            <w:r>
              <w:t xml:space="preserve">u drogowym”, Drużyna SP 3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Norbert </w:t>
            </w:r>
            <w:proofErr w:type="spellStart"/>
            <w:r>
              <w:t>Katura</w:t>
            </w:r>
            <w:proofErr w:type="spellEnd"/>
            <w:r>
              <w:t xml:space="preserve">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Gminny Turniej „Bezpieczeństwo w ruc</w:t>
            </w:r>
            <w:r>
              <w:t xml:space="preserve">hu drogowym”, Drużyna SP 3 </w:t>
            </w:r>
            <w:r>
              <w:t xml:space="preserve">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 w:val="restart"/>
          </w:tcPr>
          <w:p w:rsidR="006F1E2F" w:rsidRDefault="006F1E2F" w:rsidP="00AD25AB">
            <w:pPr>
              <w:spacing w:after="0" w:line="240" w:lineRule="auto"/>
            </w:pPr>
            <w:r>
              <w:t xml:space="preserve">Marta Motyka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Gminny Turniej „Bezpieczeństwo w ruch</w:t>
            </w:r>
            <w:r>
              <w:t xml:space="preserve">u drogowym”, Drużyna SP 3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  <w:vMerge/>
          </w:tcPr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>Powiatowy konkurs plastyczny Nasza Mała Ojczyzna „Moja miejscowo</w:t>
            </w:r>
            <w:r>
              <w:t xml:space="preserve">ść na znaczku pocztowym” 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>Julia Minkowska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XVII Turniej </w:t>
            </w:r>
            <w:proofErr w:type="spellStart"/>
            <w:r>
              <w:t>Regionalno</w:t>
            </w:r>
            <w:proofErr w:type="spellEnd"/>
            <w:r>
              <w:t xml:space="preserve"> Ekolog</w:t>
            </w:r>
            <w:r>
              <w:t>iczny „Nasza Mała Ojczyzna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Małgorzata Lenart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VII Konkurs Informatyczny „ Mistrz </w:t>
            </w:r>
            <w:r>
              <w:t>Office”</w:t>
            </w: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II m.</w:t>
            </w:r>
          </w:p>
        </w:tc>
      </w:tr>
      <w:tr w:rsidR="006F1E2F" w:rsidTr="006F1E2F">
        <w:tc>
          <w:tcPr>
            <w:tcW w:w="1899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Karolina Karczewska </w:t>
            </w:r>
          </w:p>
        </w:tc>
        <w:tc>
          <w:tcPr>
            <w:tcW w:w="4500" w:type="dxa"/>
          </w:tcPr>
          <w:p w:rsidR="006F1E2F" w:rsidRDefault="006F1E2F" w:rsidP="00AD25AB">
            <w:pPr>
              <w:spacing w:after="0" w:line="240" w:lineRule="auto"/>
            </w:pPr>
            <w:r>
              <w:t xml:space="preserve">XVIII Dyktando O Złotą Skuwkę kl. IV, </w:t>
            </w:r>
          </w:p>
          <w:p w:rsidR="006F1E2F" w:rsidRDefault="006F1E2F" w:rsidP="00AD25AB">
            <w:pPr>
              <w:spacing w:after="0" w:line="240" w:lineRule="auto"/>
            </w:pPr>
          </w:p>
        </w:tc>
        <w:tc>
          <w:tcPr>
            <w:tcW w:w="2248" w:type="dxa"/>
          </w:tcPr>
          <w:p w:rsidR="006F1E2F" w:rsidRDefault="006F1E2F" w:rsidP="00AD25AB">
            <w:pPr>
              <w:spacing w:after="0" w:line="240" w:lineRule="auto"/>
            </w:pPr>
            <w:r>
              <w:t>I m.</w:t>
            </w:r>
          </w:p>
        </w:tc>
      </w:tr>
    </w:tbl>
    <w:p w:rsidR="006F1E2F" w:rsidRPr="005700B9" w:rsidRDefault="006F1E2F" w:rsidP="005700B9">
      <w:pPr>
        <w:rPr>
          <w:rFonts w:ascii="Times New Roman" w:hAnsi="Times New Roman" w:cs="Times New Roman"/>
          <w:b/>
          <w:sz w:val="24"/>
          <w:szCs w:val="24"/>
        </w:rPr>
      </w:pPr>
    </w:p>
    <w:sectPr w:rsidR="006F1E2F" w:rsidRPr="0057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B9"/>
    <w:rsid w:val="005700B9"/>
    <w:rsid w:val="006F1E2F"/>
    <w:rsid w:val="008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2017-12-28T08:52:00Z</dcterms:created>
  <dcterms:modified xsi:type="dcterms:W3CDTF">2017-12-28T09:08:00Z</dcterms:modified>
</cp:coreProperties>
</file>